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386D6" w14:textId="77777777" w:rsidR="00340C23" w:rsidRDefault="00DA360F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>WILLIS LANE ELEMENTARY PTA</w:t>
      </w:r>
    </w:p>
    <w:p w14:paraId="6E88B30E" w14:textId="5E3168FB" w:rsidR="00340C23" w:rsidRDefault="00552C85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GENERAL BODY</w:t>
      </w:r>
      <w:r w:rsidR="00DA360F">
        <w:rPr>
          <w:rFonts w:ascii="Times New Roman" w:hAnsi="Times New Roman"/>
        </w:rPr>
        <w:t xml:space="preserve"> MEETING MINUTES</w:t>
      </w:r>
    </w:p>
    <w:p w14:paraId="0D4A0ED5" w14:textId="77777777" w:rsidR="00340C23" w:rsidRDefault="00DA360F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SEPTEMBER </w:t>
      </w:r>
      <w:r>
        <w:rPr>
          <w:rFonts w:ascii="Times New Roman" w:hAnsi="Times New Roman"/>
          <w:vertAlign w:val="superscript"/>
        </w:rPr>
        <w:t>19th</w:t>
      </w:r>
      <w:r>
        <w:rPr>
          <w:rFonts w:ascii="Times New Roman" w:hAnsi="Times New Roman"/>
        </w:rPr>
        <w:t>, 2016 at 7pm</w:t>
      </w:r>
    </w:p>
    <w:p w14:paraId="6D27C6D6" w14:textId="77777777" w:rsidR="00340C23" w:rsidRDefault="00340C23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A03E832" w14:textId="77777777" w:rsidR="00340C23" w:rsidRDefault="00340C23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72EF81BB" w14:textId="77777777" w:rsidR="00340C23" w:rsidRDefault="00DA360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Call to Order – 7:09PM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Nicole Lange</w:t>
      </w:r>
    </w:p>
    <w:p w14:paraId="6950CC48" w14:textId="77777777" w:rsidR="00340C23" w:rsidRDefault="00340C2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</w:rPr>
      </w:pPr>
    </w:p>
    <w:p w14:paraId="5BB9CEFB" w14:textId="77777777" w:rsidR="00340C23" w:rsidRDefault="00DA360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Welcome, Pledge of Allegiance</w:t>
      </w:r>
    </w:p>
    <w:p w14:paraId="02465173" w14:textId="77777777" w:rsidR="00340C23" w:rsidRDefault="00DA360F">
      <w:pPr>
        <w:pStyle w:val="Body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859E5F1" w14:textId="77777777" w:rsidR="00B76B84" w:rsidRPr="00B76B84" w:rsidRDefault="00B76B84" w:rsidP="00DA360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76B84">
        <w:rPr>
          <w:rFonts w:ascii="Times New Roman" w:hAnsi="Times New Roman"/>
        </w:rPr>
        <w:t xml:space="preserve">Secretary’s Report by Nicole Lange- </w:t>
      </w:r>
    </w:p>
    <w:p w14:paraId="5EAF4938" w14:textId="3BD71E93" w:rsidR="00340C23" w:rsidRPr="00B76B84" w:rsidRDefault="00DA360F" w:rsidP="00B76B84">
      <w:pPr>
        <w:spacing w:line="360" w:lineRule="auto"/>
        <w:ind w:left="1440"/>
        <w:rPr>
          <w:rFonts w:eastAsia="Times New Roman"/>
        </w:rPr>
      </w:pPr>
      <w:r w:rsidRPr="00B76B84">
        <w:rPr>
          <w:sz w:val="22"/>
          <w:szCs w:val="22"/>
        </w:rPr>
        <w:t>General Body Minutes have been approved and are posted on the WLE PTA website.</w:t>
      </w:r>
      <w:r w:rsidRPr="00B76B84">
        <w:tab/>
      </w:r>
      <w:r w:rsidRPr="00B76B84">
        <w:tab/>
      </w:r>
      <w:r w:rsidRPr="00B76B84">
        <w:tab/>
      </w:r>
      <w:r w:rsidRPr="00B76B84">
        <w:tab/>
      </w:r>
      <w:r w:rsidRPr="00B76B84">
        <w:tab/>
        <w:t xml:space="preserve">             </w:t>
      </w:r>
    </w:p>
    <w:p w14:paraId="0598DC24" w14:textId="77777777" w:rsidR="00340C23" w:rsidRPr="00DA360F" w:rsidRDefault="00DA360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Treasurer’s Report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Jeff Slone</w:t>
      </w:r>
    </w:p>
    <w:p w14:paraId="5441FFAF" w14:textId="4341B8DF" w:rsidR="00DA360F" w:rsidRDefault="00DA360F" w:rsidP="00DA360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Spoke to General Body about budget proposal.  Budget is from August 31</w:t>
      </w:r>
      <w:r w:rsidRPr="00DA360F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-July 31</w:t>
      </w:r>
      <w:r w:rsidRPr="00DA360F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. Environmental team will have income changes by charging $10 membership fee. Compost Team </w:t>
      </w:r>
      <w:r w:rsidR="00B76B84">
        <w:rPr>
          <w:rFonts w:ascii="Times New Roman" w:hAnsi="Times New Roman"/>
        </w:rPr>
        <w:t xml:space="preserve">budget will increase </w:t>
      </w:r>
      <w:r>
        <w:rPr>
          <w:rFonts w:ascii="Times New Roman" w:hAnsi="Times New Roman"/>
        </w:rPr>
        <w:t xml:space="preserve"> $600 to cover expenses. Motion made by Nicole to approve the Budget, Bev Dixon approved the motion, Dina O. 2</w:t>
      </w:r>
      <w:r w:rsidRPr="00DA360F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, none opposed, motion passed.  </w:t>
      </w:r>
    </w:p>
    <w:p w14:paraId="02FAB5AB" w14:textId="77777777" w:rsidR="00340C23" w:rsidRDefault="00340C23">
      <w:pPr>
        <w:pStyle w:val="ListParagraph"/>
        <w:spacing w:after="0" w:line="360" w:lineRule="auto"/>
        <w:ind w:left="2160"/>
        <w:rPr>
          <w:rFonts w:ascii="Times New Roman" w:eastAsia="Times New Roman" w:hAnsi="Times New Roman" w:cs="Times New Roman"/>
          <w:b/>
          <w:bCs/>
        </w:rPr>
      </w:pPr>
    </w:p>
    <w:p w14:paraId="67181379" w14:textId="77777777" w:rsidR="00340C23" w:rsidRPr="00DA360F" w:rsidRDefault="00DA360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Principal’s Report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Cheryl Hudson</w:t>
      </w:r>
    </w:p>
    <w:p w14:paraId="21AFE533" w14:textId="77777777" w:rsidR="00DA360F" w:rsidRDefault="00DA360F" w:rsidP="00DA360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</w:t>
      </w:r>
    </w:p>
    <w:p w14:paraId="73F890A5" w14:textId="77777777" w:rsidR="00DA360F" w:rsidRPr="00DA360F" w:rsidRDefault="00DA360F" w:rsidP="00DA360F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</w:rPr>
      </w:pPr>
    </w:p>
    <w:p w14:paraId="21D1EFD9" w14:textId="77777777" w:rsidR="00340C23" w:rsidRDefault="00DA360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President’s Report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Nicole Lange</w:t>
      </w:r>
    </w:p>
    <w:p w14:paraId="0DEB0C83" w14:textId="77777777" w:rsidR="00C67575" w:rsidRPr="00C67575" w:rsidRDefault="00C67575" w:rsidP="00DA360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Encouraged parents to sign up for PTA. No volunteering is required by the money helps support t-shirts for every student and other school events. </w:t>
      </w:r>
    </w:p>
    <w:p w14:paraId="0D4BA54E" w14:textId="5F49CF69" w:rsidR="00DA360F" w:rsidRPr="00DA360F" w:rsidRDefault="00B76B84" w:rsidP="00DA360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Marquee donation from</w:t>
      </w:r>
      <w:r w:rsidR="00DA360F">
        <w:rPr>
          <w:rFonts w:ascii="Times New Roman" w:hAnsi="Times New Roman"/>
        </w:rPr>
        <w:t xml:space="preserve"> PTA fundraising. WLE working on a major project for fundraising campaign. Encouraged Spirit Night attendance si</w:t>
      </w:r>
      <w:r>
        <w:rPr>
          <w:rFonts w:ascii="Times New Roman" w:hAnsi="Times New Roman"/>
        </w:rPr>
        <w:t>nce it helps support our school.</w:t>
      </w:r>
    </w:p>
    <w:p w14:paraId="2A115F27" w14:textId="36516321" w:rsidR="00DA360F" w:rsidRPr="00DA360F" w:rsidRDefault="00676EAB" w:rsidP="00DA360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Box tops</w:t>
      </w:r>
      <w:r w:rsidR="00DA360F">
        <w:rPr>
          <w:rFonts w:ascii="Times New Roman" w:hAnsi="Times New Roman"/>
        </w:rPr>
        <w:t xml:space="preserve"> due October 14</w:t>
      </w:r>
      <w:r w:rsidR="00DA360F" w:rsidRPr="00DA360F">
        <w:rPr>
          <w:rFonts w:ascii="Times New Roman" w:hAnsi="Times New Roman"/>
          <w:vertAlign w:val="superscript"/>
        </w:rPr>
        <w:t>th</w:t>
      </w:r>
      <w:r w:rsidR="00DA360F">
        <w:rPr>
          <w:rFonts w:ascii="Times New Roman" w:hAnsi="Times New Roman"/>
        </w:rPr>
        <w:t>, please turn in to homeroom teacher</w:t>
      </w:r>
    </w:p>
    <w:p w14:paraId="777C2F62" w14:textId="77777777" w:rsidR="00340C23" w:rsidRPr="00FC6036" w:rsidRDefault="00DA360F" w:rsidP="00FC603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Jenny from WOLF needs volunteers for outdoor classroom: October 1st, 2nd, 8th, 9th from 8am-3pm. </w:t>
      </w:r>
    </w:p>
    <w:p w14:paraId="7232C918" w14:textId="77777777" w:rsidR="00FC6036" w:rsidRPr="00FC6036" w:rsidRDefault="00FC6036" w:rsidP="00FC603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Monarch Butterfly event September 23</w:t>
      </w:r>
      <w:r w:rsidRPr="00FC6036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3:30PM-4:30PM</w:t>
      </w:r>
    </w:p>
    <w:p w14:paraId="21599FB9" w14:textId="77777777" w:rsidR="00340C23" w:rsidRPr="00FC6036" w:rsidRDefault="00FC6036" w:rsidP="00B76B8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Membership Committee Report: Jennifer Brennan</w:t>
      </w:r>
    </w:p>
    <w:p w14:paraId="06513562" w14:textId="77777777" w:rsidR="00FC6036" w:rsidRPr="00FC6036" w:rsidRDefault="00FC6036" w:rsidP="00FC6036">
      <w:pPr>
        <w:pStyle w:val="ListParagraph"/>
        <w:numPr>
          <w:ilvl w:val="2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Marco’s Pizza is WLE Business member</w:t>
      </w:r>
    </w:p>
    <w:p w14:paraId="7479946A" w14:textId="77777777" w:rsidR="00FC6036" w:rsidRPr="00DA360F" w:rsidRDefault="00FC6036" w:rsidP="00FC6036">
      <w:pPr>
        <w:pStyle w:val="ListParagraph"/>
        <w:numPr>
          <w:ilvl w:val="2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Feedstore BBQ in Southlake is WLE Business Member: please support these businesses and ask any local businesses for join for $100 to support our school. </w:t>
      </w:r>
    </w:p>
    <w:p w14:paraId="773F9FF7" w14:textId="77777777" w:rsidR="00340C23" w:rsidRDefault="00340C2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</w:rPr>
      </w:pPr>
    </w:p>
    <w:p w14:paraId="5EE8B180" w14:textId="77777777" w:rsidR="00340C23" w:rsidRDefault="00DA360F" w:rsidP="00DA360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Adjourned 7:20PM</w:t>
      </w:r>
    </w:p>
    <w:p w14:paraId="1FEE758F" w14:textId="77777777" w:rsidR="00340C23" w:rsidRDefault="00340C23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</w:rPr>
      </w:pPr>
    </w:p>
    <w:p w14:paraId="1A20C4AB" w14:textId="77777777" w:rsidR="00340C23" w:rsidRDefault="00340C23">
      <w:pPr>
        <w:pStyle w:val="ListParagraph"/>
        <w:spacing w:after="0" w:line="360" w:lineRule="auto"/>
        <w:ind w:left="2160"/>
        <w:rPr>
          <w:rFonts w:ascii="Times New Roman" w:eastAsia="Times New Roman" w:hAnsi="Times New Roman" w:cs="Times New Roman"/>
        </w:rPr>
      </w:pPr>
    </w:p>
    <w:p w14:paraId="7625A62A" w14:textId="77777777" w:rsidR="00340C23" w:rsidRDefault="00DA360F">
      <w:pPr>
        <w:pStyle w:val="Body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</w:t>
      </w:r>
    </w:p>
    <w:sectPr w:rsidR="00340C23">
      <w:pgSz w:w="12240" w:h="15840"/>
      <w:pgMar w:top="540" w:right="720" w:bottom="9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01BE2" w14:textId="77777777" w:rsidR="00DA360F" w:rsidRDefault="00DA360F">
      <w:r>
        <w:separator/>
      </w:r>
    </w:p>
  </w:endnote>
  <w:endnote w:type="continuationSeparator" w:id="0">
    <w:p w14:paraId="1F24A266" w14:textId="77777777" w:rsidR="00DA360F" w:rsidRDefault="00DA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4957E" w14:textId="77777777" w:rsidR="00DA360F" w:rsidRDefault="00DA360F">
      <w:r>
        <w:separator/>
      </w:r>
    </w:p>
  </w:footnote>
  <w:footnote w:type="continuationSeparator" w:id="0">
    <w:p w14:paraId="2798FC0F" w14:textId="77777777" w:rsidR="00DA360F" w:rsidRDefault="00DA3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77F9"/>
    <w:multiLevelType w:val="hybridMultilevel"/>
    <w:tmpl w:val="4AE46826"/>
    <w:numStyleLink w:val="ImportedStyle1"/>
  </w:abstractNum>
  <w:abstractNum w:abstractNumId="1">
    <w:nsid w:val="3CDA4577"/>
    <w:multiLevelType w:val="hybridMultilevel"/>
    <w:tmpl w:val="4AE46826"/>
    <w:styleLink w:val="ImportedStyle1"/>
    <w:lvl w:ilvl="0" w:tplc="F3DC0A0A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C6B22C">
      <w:start w:val="1"/>
      <w:numFmt w:val="upperRoman"/>
      <w:lvlText w:val="%2."/>
      <w:lvlJc w:val="left"/>
      <w:pPr>
        <w:ind w:left="1620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2A87DE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3C78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3A42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210D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4E8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6F1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B29FEA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EC061C4"/>
    <w:multiLevelType w:val="hybridMultilevel"/>
    <w:tmpl w:val="98CEBB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E734403"/>
    <w:multiLevelType w:val="hybridMultilevel"/>
    <w:tmpl w:val="CDB2C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0C23"/>
    <w:rsid w:val="00340C23"/>
    <w:rsid w:val="00552C85"/>
    <w:rsid w:val="00676EAB"/>
    <w:rsid w:val="00B76B84"/>
    <w:rsid w:val="00C67575"/>
    <w:rsid w:val="00DA360F"/>
    <w:rsid w:val="00F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76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Kipp</cp:lastModifiedBy>
  <cp:revision>2</cp:revision>
  <cp:lastPrinted>2016-09-27T03:31:00Z</cp:lastPrinted>
  <dcterms:created xsi:type="dcterms:W3CDTF">2016-10-11T02:41:00Z</dcterms:created>
  <dcterms:modified xsi:type="dcterms:W3CDTF">2016-10-11T02:41:00Z</dcterms:modified>
</cp:coreProperties>
</file>